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F" w:rsidRDefault="005C2DCF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92579C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92579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C6F21">
        <w:rPr>
          <w:u w:val="single"/>
        </w:rPr>
        <w:t>24</w:t>
      </w:r>
      <w:r>
        <w:rPr>
          <w:u w:val="single"/>
        </w:rPr>
        <w:t xml:space="preserve">   </w:t>
      </w:r>
      <w:r>
        <w:t>»__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E83E23" w:rsidP="007B001C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 xml:space="preserve">Пельмени </w:t>
            </w:r>
            <w:r w:rsidR="00945CBE" w:rsidRPr="00C467DB">
              <w:rPr>
                <w:sz w:val="20"/>
                <w:szCs w:val="20"/>
              </w:rPr>
              <w:t>отварные</w:t>
            </w:r>
          </w:p>
        </w:tc>
        <w:tc>
          <w:tcPr>
            <w:tcW w:w="1364" w:type="dxa"/>
          </w:tcPr>
          <w:p w:rsidR="00340445" w:rsidRPr="00206676" w:rsidRDefault="002409E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2409E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2409EC">
              <w:rPr>
                <w:sz w:val="20"/>
                <w:szCs w:val="20"/>
              </w:rPr>
              <w:t>гороховый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FA0474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FF62EC">
        <w:tc>
          <w:tcPr>
            <w:tcW w:w="2855" w:type="dxa"/>
          </w:tcPr>
          <w:p w:rsidR="00502FC6" w:rsidRDefault="002409EC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502FC6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2D202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4D7894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C2DCF" w:rsidRDefault="005C2DCF" w:rsidP="001872AA">
      <w:pPr>
        <w:spacing w:after="120" w:line="240" w:lineRule="auto"/>
      </w:pPr>
    </w:p>
    <w:p w:rsidR="005C2DCF" w:rsidRDefault="005C2DCF" w:rsidP="001872AA">
      <w:pPr>
        <w:spacing w:after="120" w:line="240" w:lineRule="auto"/>
      </w:pPr>
    </w:p>
    <w:p w:rsidR="002409EC" w:rsidRDefault="002409EC" w:rsidP="001872AA">
      <w:pPr>
        <w:spacing w:after="120" w:line="240" w:lineRule="auto"/>
      </w:pPr>
    </w:p>
    <w:p w:rsidR="005C2DCF" w:rsidRPr="00583635" w:rsidRDefault="005C2DCF" w:rsidP="005C2DCF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5C2DCF" w:rsidRPr="00583635" w:rsidRDefault="005C2DCF" w:rsidP="005C2DCF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МБОУ «</w:t>
      </w:r>
      <w:r w:rsidR="0092579C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5C2DCF" w:rsidRDefault="005C2DCF" w:rsidP="005C2DCF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92579C">
        <w:rPr>
          <w:sz w:val="20"/>
          <w:szCs w:val="20"/>
        </w:rPr>
        <w:t>У.В.Солоненко</w:t>
      </w:r>
      <w:proofErr w:type="spellEnd"/>
    </w:p>
    <w:p w:rsidR="005C2DCF" w:rsidRDefault="005C2DCF" w:rsidP="005C2DCF">
      <w:pPr>
        <w:spacing w:after="120" w:line="240" w:lineRule="auto"/>
        <w:jc w:val="right"/>
      </w:pPr>
    </w:p>
    <w:p w:rsidR="005C2DCF" w:rsidRDefault="005C2DCF" w:rsidP="005C2DCF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5C2DCF" w:rsidRDefault="005C2DCF" w:rsidP="005C2DCF">
      <w:pPr>
        <w:spacing w:after="120" w:line="240" w:lineRule="auto"/>
        <w:jc w:val="center"/>
      </w:pPr>
      <w:r>
        <w:t>на «</w:t>
      </w:r>
      <w:r w:rsidR="006C6F21">
        <w:rPr>
          <w:u w:val="single"/>
        </w:rPr>
        <w:t xml:space="preserve">    24</w:t>
      </w:r>
      <w:r>
        <w:rPr>
          <w:u w:val="single"/>
        </w:rPr>
        <w:t xml:space="preserve">   </w:t>
      </w:r>
      <w:r>
        <w:t>»__</w:t>
      </w:r>
      <w:r>
        <w:rPr>
          <w:u w:val="single"/>
        </w:rPr>
        <w:t>Июня</w:t>
      </w:r>
      <w:r>
        <w:t>_____2025г.</w:t>
      </w:r>
    </w:p>
    <w:p w:rsidR="005C2DCF" w:rsidRDefault="005C2DCF" w:rsidP="005C2DCF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5C2DCF" w:rsidTr="0081143F">
        <w:tc>
          <w:tcPr>
            <w:tcW w:w="7196" w:type="dxa"/>
            <w:gridSpan w:val="4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5C2DCF" w:rsidTr="0081143F">
        <w:tc>
          <w:tcPr>
            <w:tcW w:w="2855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C2DCF" w:rsidRDefault="005C2DCF" w:rsidP="00811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5C2DCF" w:rsidTr="0081143F">
        <w:tc>
          <w:tcPr>
            <w:tcW w:w="2855" w:type="dxa"/>
          </w:tcPr>
          <w:p w:rsidR="005C2DCF" w:rsidRPr="00AC34B1" w:rsidRDefault="005C2DCF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C2DCF" w:rsidTr="0081143F">
        <w:tc>
          <w:tcPr>
            <w:tcW w:w="7196" w:type="dxa"/>
            <w:gridSpan w:val="4"/>
          </w:tcPr>
          <w:p w:rsidR="005C2DCF" w:rsidRPr="001E7289" w:rsidRDefault="005C2DCF" w:rsidP="0081143F">
            <w:pPr>
              <w:spacing w:after="120"/>
              <w:rPr>
                <w:b/>
              </w:rPr>
            </w:pPr>
          </w:p>
        </w:tc>
      </w:tr>
      <w:tr w:rsidR="005C2DCF" w:rsidTr="0081143F">
        <w:tc>
          <w:tcPr>
            <w:tcW w:w="2855" w:type="dxa"/>
          </w:tcPr>
          <w:p w:rsidR="005C2DCF" w:rsidRPr="008A57B4" w:rsidRDefault="005C2DCF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5C2DCF" w:rsidTr="0081143F">
        <w:tc>
          <w:tcPr>
            <w:tcW w:w="2855" w:type="dxa"/>
          </w:tcPr>
          <w:p w:rsidR="005C2DCF" w:rsidRPr="00206676" w:rsidRDefault="00FA0474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5C2DCF" w:rsidTr="0081143F">
        <w:tc>
          <w:tcPr>
            <w:tcW w:w="2855" w:type="dxa"/>
          </w:tcPr>
          <w:p w:rsidR="005C2DCF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64" w:type="dxa"/>
          </w:tcPr>
          <w:p w:rsidR="005C2DCF" w:rsidRDefault="002D2027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C2DCF" w:rsidRPr="00206676" w:rsidRDefault="002D2027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C2D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C2DCF" w:rsidTr="0081143F">
        <w:tc>
          <w:tcPr>
            <w:tcW w:w="7196" w:type="dxa"/>
            <w:gridSpan w:val="4"/>
          </w:tcPr>
          <w:p w:rsidR="005C2DCF" w:rsidRPr="00EE0240" w:rsidRDefault="005C2DCF" w:rsidP="0081143F">
            <w:pPr>
              <w:spacing w:after="120"/>
              <w:rPr>
                <w:b/>
              </w:rPr>
            </w:pPr>
          </w:p>
        </w:tc>
      </w:tr>
      <w:tr w:rsidR="005C2DCF" w:rsidTr="0081143F">
        <w:tc>
          <w:tcPr>
            <w:tcW w:w="7196" w:type="dxa"/>
            <w:gridSpan w:val="4"/>
          </w:tcPr>
          <w:p w:rsidR="005C2DCF" w:rsidRDefault="005C2DCF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>
              <w:t xml:space="preserve">Цена </w:t>
            </w:r>
            <w:r w:rsidR="0092579C">
              <w:t>178,35</w:t>
            </w:r>
            <w:r>
              <w:t xml:space="preserve"> рублей</w:t>
            </w:r>
          </w:p>
        </w:tc>
      </w:tr>
    </w:tbl>
    <w:p w:rsidR="005C2DCF" w:rsidRDefault="005C2DCF" w:rsidP="005C2DCF">
      <w:pPr>
        <w:spacing w:after="120" w:line="240" w:lineRule="auto"/>
      </w:pPr>
    </w:p>
    <w:p w:rsidR="005C2DCF" w:rsidRDefault="005C2DCF" w:rsidP="005C2DCF">
      <w:pPr>
        <w:spacing w:after="120" w:line="240" w:lineRule="auto"/>
      </w:pPr>
      <w:r>
        <w:t xml:space="preserve">Повар </w:t>
      </w:r>
    </w:p>
    <w:p w:rsidR="005C2DCF" w:rsidRDefault="005C2DCF" w:rsidP="005C2DCF">
      <w:pPr>
        <w:spacing w:after="120" w:line="240" w:lineRule="auto"/>
      </w:pPr>
      <w:r>
        <w:t>Калькулятор</w:t>
      </w:r>
    </w:p>
    <w:p w:rsidR="005C2DCF" w:rsidRDefault="005C2DCF" w:rsidP="005C2DCF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1872AA" w:rsidRPr="00583635" w:rsidRDefault="001872AA" w:rsidP="005C2DCF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5C2DCF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92579C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5C2DCF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92579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6C6F21">
        <w:rPr>
          <w:u w:val="single"/>
        </w:rPr>
        <w:t>24</w:t>
      </w:r>
      <w:r w:rsidR="001872AA">
        <w:t>_»____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5C2DCF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  <w:r w:rsidR="005C2DCF">
              <w:rPr>
                <w:b/>
                <w:sz w:val="20"/>
                <w:szCs w:val="20"/>
              </w:rPr>
              <w:t xml:space="preserve"> 3-х разовое питание</w:t>
            </w:r>
          </w:p>
        </w:tc>
      </w:tr>
      <w:tr w:rsidR="00FF62EC" w:rsidTr="005C2DCF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C2DCF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5C2DCF">
        <w:trPr>
          <w:trHeight w:val="358"/>
        </w:trPr>
        <w:tc>
          <w:tcPr>
            <w:tcW w:w="2977" w:type="dxa"/>
          </w:tcPr>
          <w:p w:rsidR="00340445" w:rsidRPr="00EE0240" w:rsidRDefault="00C467D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Пельмени </w:t>
            </w:r>
            <w:r w:rsidR="00E83E23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5" w:type="dxa"/>
          </w:tcPr>
          <w:p w:rsidR="00340445" w:rsidRPr="00EE0240" w:rsidRDefault="00C467DB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2606D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5C2DCF">
        <w:trPr>
          <w:trHeight w:val="358"/>
        </w:trPr>
        <w:tc>
          <w:tcPr>
            <w:tcW w:w="2977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945CBE" w:rsidRPr="00206676" w:rsidRDefault="00945CBE" w:rsidP="00E83E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E83E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5C2DCF">
        <w:trPr>
          <w:trHeight w:val="358"/>
        </w:trPr>
        <w:tc>
          <w:tcPr>
            <w:tcW w:w="2977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40445" w:rsidRPr="00EE0240" w:rsidRDefault="005C2D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40445" w:rsidRPr="00EE0240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5C2DCF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5C2DCF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5C2DCF">
        <w:trPr>
          <w:trHeight w:val="358"/>
        </w:trPr>
        <w:tc>
          <w:tcPr>
            <w:tcW w:w="2977" w:type="dxa"/>
          </w:tcPr>
          <w:p w:rsidR="00945CBE" w:rsidRPr="00206676" w:rsidRDefault="00945CBE" w:rsidP="002409E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2409EC">
              <w:rPr>
                <w:sz w:val="20"/>
                <w:szCs w:val="20"/>
              </w:rPr>
              <w:t>гороховый</w:t>
            </w:r>
          </w:p>
        </w:tc>
        <w:tc>
          <w:tcPr>
            <w:tcW w:w="1275" w:type="dxa"/>
          </w:tcPr>
          <w:p w:rsidR="00945CBE" w:rsidRPr="00206676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945CBE" w:rsidRPr="00EB2C1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945CBE" w:rsidRPr="00EB2C1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945CBE" w:rsidTr="005C2DCF">
        <w:trPr>
          <w:trHeight w:val="363"/>
        </w:trPr>
        <w:tc>
          <w:tcPr>
            <w:tcW w:w="2977" w:type="dxa"/>
          </w:tcPr>
          <w:p w:rsidR="00945CBE" w:rsidRPr="00206676" w:rsidRDefault="00FA0474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945CBE" w:rsidRPr="00206676" w:rsidRDefault="005C2DCF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A824C2" w:rsidP="007B1058">
            <w:pPr>
              <w:spacing w:after="120"/>
              <w:jc w:val="center"/>
            </w:pPr>
            <w:r>
              <w:t>196</w:t>
            </w:r>
          </w:p>
        </w:tc>
        <w:tc>
          <w:tcPr>
            <w:tcW w:w="1275" w:type="dxa"/>
          </w:tcPr>
          <w:p w:rsidR="00945CBE" w:rsidRDefault="00A824C2" w:rsidP="007B1058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5C2DCF">
        <w:trPr>
          <w:trHeight w:val="363"/>
        </w:trPr>
        <w:tc>
          <w:tcPr>
            <w:tcW w:w="2977" w:type="dxa"/>
          </w:tcPr>
          <w:p w:rsidR="00502FC6" w:rsidRDefault="002409EC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502FC6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502FC6" w:rsidRDefault="002D202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502FC6" w:rsidRDefault="004D7894" w:rsidP="007B1058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502FC6" w:rsidRDefault="004D7894" w:rsidP="007B1058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945CBE" w:rsidTr="005C2DCF">
        <w:trPr>
          <w:trHeight w:val="363"/>
        </w:trPr>
        <w:tc>
          <w:tcPr>
            <w:tcW w:w="2977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945CBE" w:rsidRPr="00206676" w:rsidRDefault="002606D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5C2DCF">
        <w:trPr>
          <w:trHeight w:val="363"/>
        </w:trPr>
        <w:tc>
          <w:tcPr>
            <w:tcW w:w="2977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945CBE" w:rsidRPr="00206676" w:rsidRDefault="005C2DCF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490D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945CBE" w:rsidRPr="00EB2C16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5C2DCF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Default="002409EC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1275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</w:t>
            </w:r>
          </w:p>
        </w:tc>
        <w:tc>
          <w:tcPr>
            <w:tcW w:w="1560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  <w:bookmarkStart w:id="0" w:name="_GoBack"/>
            <w:bookmarkEnd w:id="0"/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Default="002409EC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2409EC" w:rsidRDefault="006C6F21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1/26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2409EC" w:rsidRDefault="00744897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54-3хн</w:t>
            </w:r>
          </w:p>
        </w:tc>
      </w:tr>
      <w:tr w:rsidR="00144B6F" w:rsidTr="005C2DCF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D2027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2DCF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C6F21"/>
    <w:rsid w:val="006D7219"/>
    <w:rsid w:val="006E298D"/>
    <w:rsid w:val="00706584"/>
    <w:rsid w:val="00717F14"/>
    <w:rsid w:val="007325D0"/>
    <w:rsid w:val="00742072"/>
    <w:rsid w:val="00744897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2579C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A0474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2025-06-19T02:30:00Z</dcterms:created>
  <dcterms:modified xsi:type="dcterms:W3CDTF">2025-06-22T12:04:00Z</dcterms:modified>
</cp:coreProperties>
</file>